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FA0F" w14:textId="18EE9D55" w:rsidR="008C65CA" w:rsidRDefault="00BE3731" w:rsidP="0023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8C65CA">
        <w:rPr>
          <w:rFonts w:ascii="Times New Roman" w:hAnsi="Times New Roman" w:cs="Times New Roman"/>
          <w:sz w:val="28"/>
          <w:szCs w:val="28"/>
        </w:rPr>
        <w:t>Осторожно, мошенники!!!»</w:t>
      </w:r>
    </w:p>
    <w:p w14:paraId="49693F92" w14:textId="0C00F3F0" w:rsidR="008C65CA" w:rsidRDefault="008C65CA" w:rsidP="0023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DE53E" w14:textId="49245593" w:rsidR="00C55E04" w:rsidRDefault="00BE3731" w:rsidP="00C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мошенники обманули жителя </w:t>
      </w:r>
      <w:r w:rsidR="00372C5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72C59"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 w:rsidR="00372C59">
        <w:rPr>
          <w:rFonts w:ascii="Times New Roman" w:hAnsi="Times New Roman" w:cs="Times New Roman"/>
          <w:sz w:val="28"/>
          <w:szCs w:val="28"/>
        </w:rPr>
        <w:t xml:space="preserve"> </w:t>
      </w:r>
      <w:r w:rsidR="00056F68">
        <w:rPr>
          <w:rFonts w:ascii="Times New Roman" w:hAnsi="Times New Roman" w:cs="Times New Roman"/>
          <w:sz w:val="28"/>
          <w:szCs w:val="28"/>
        </w:rPr>
        <w:t xml:space="preserve">Читинского района. </w:t>
      </w:r>
      <w:r w:rsidR="00372C59">
        <w:rPr>
          <w:rFonts w:ascii="Times New Roman" w:hAnsi="Times New Roman" w:cs="Times New Roman"/>
          <w:sz w:val="28"/>
          <w:szCs w:val="28"/>
        </w:rPr>
        <w:t>25</w:t>
      </w:r>
      <w:r w:rsidR="00056F68">
        <w:rPr>
          <w:rFonts w:ascii="Times New Roman" w:hAnsi="Times New Roman" w:cs="Times New Roman"/>
          <w:sz w:val="28"/>
          <w:szCs w:val="28"/>
        </w:rPr>
        <w:t xml:space="preserve">.07.2024 мужчине позвонили неизвестные, представились сотрудниками </w:t>
      </w:r>
      <w:r w:rsidR="00372C59">
        <w:rPr>
          <w:rFonts w:ascii="Times New Roman" w:hAnsi="Times New Roman" w:cs="Times New Roman"/>
          <w:sz w:val="28"/>
          <w:szCs w:val="28"/>
        </w:rPr>
        <w:t>компании «Мегафон» с предложением о продлении действия сим-карты, мужчина введенный в заблуждение предоставил им пароль из поступившего СМС, в результате которого злоумышленники получили доступ к приложению «</w:t>
      </w:r>
      <w:proofErr w:type="spellStart"/>
      <w:r w:rsidR="00372C5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72C59">
        <w:rPr>
          <w:rFonts w:ascii="Times New Roman" w:hAnsi="Times New Roman" w:cs="Times New Roman"/>
          <w:sz w:val="28"/>
          <w:szCs w:val="28"/>
        </w:rPr>
        <w:t>». Затем мужчине позвонили с неизвестного номера и представились сотрудниками «</w:t>
      </w:r>
      <w:proofErr w:type="spellStart"/>
      <w:r w:rsidR="00372C5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72C59">
        <w:rPr>
          <w:rFonts w:ascii="Times New Roman" w:hAnsi="Times New Roman" w:cs="Times New Roman"/>
          <w:sz w:val="28"/>
          <w:szCs w:val="28"/>
        </w:rPr>
        <w:t>»</w:t>
      </w:r>
      <w:r w:rsidR="00C55E04">
        <w:rPr>
          <w:rFonts w:ascii="Times New Roman" w:hAnsi="Times New Roman" w:cs="Times New Roman"/>
          <w:sz w:val="28"/>
          <w:szCs w:val="28"/>
        </w:rPr>
        <w:t xml:space="preserve">, ввели потерпевшего в заблуждение относительно взлома приложения и оформления кредита, мужчина под влиянием обмана, оформил кредит на свое имя и перевел денежные средства якобы на «безопасный счет». Впоследствии мужчине вновь позвонили и представились сотрудником </w:t>
      </w:r>
      <w:r w:rsidR="00056F68">
        <w:rPr>
          <w:rFonts w:ascii="Times New Roman" w:hAnsi="Times New Roman" w:cs="Times New Roman"/>
          <w:sz w:val="28"/>
          <w:szCs w:val="28"/>
        </w:rPr>
        <w:t>Федеральной службы безопасности</w:t>
      </w:r>
      <w:r w:rsidR="00C55E04">
        <w:rPr>
          <w:rFonts w:ascii="Times New Roman" w:hAnsi="Times New Roman" w:cs="Times New Roman"/>
          <w:sz w:val="28"/>
          <w:szCs w:val="28"/>
        </w:rPr>
        <w:t xml:space="preserve"> и</w:t>
      </w:r>
      <w:r w:rsidR="00056F68">
        <w:rPr>
          <w:rFonts w:ascii="Times New Roman" w:hAnsi="Times New Roman" w:cs="Times New Roman"/>
          <w:sz w:val="28"/>
          <w:szCs w:val="28"/>
        </w:rPr>
        <w:t xml:space="preserve"> под предлогом </w:t>
      </w:r>
      <w:r w:rsidR="00C55E04">
        <w:rPr>
          <w:rFonts w:ascii="Times New Roman" w:hAnsi="Times New Roman" w:cs="Times New Roman"/>
          <w:sz w:val="28"/>
          <w:szCs w:val="28"/>
        </w:rPr>
        <w:t xml:space="preserve">уголовной ответственности за помощь Украине заставили оформить дополнительный кредит и перевести денежные средства на «безопасный счет». </w:t>
      </w:r>
      <w:r w:rsidR="00056F68">
        <w:rPr>
          <w:rFonts w:ascii="Times New Roman" w:hAnsi="Times New Roman" w:cs="Times New Roman"/>
          <w:sz w:val="28"/>
          <w:szCs w:val="28"/>
        </w:rPr>
        <w:t>В итоге путем обм</w:t>
      </w:r>
      <w:r w:rsidR="00C55E04">
        <w:rPr>
          <w:rFonts w:ascii="Times New Roman" w:hAnsi="Times New Roman" w:cs="Times New Roman"/>
          <w:sz w:val="28"/>
          <w:szCs w:val="28"/>
        </w:rPr>
        <w:t>а</w:t>
      </w:r>
      <w:r w:rsidR="00056F68">
        <w:rPr>
          <w:rFonts w:ascii="Times New Roman" w:hAnsi="Times New Roman" w:cs="Times New Roman"/>
          <w:sz w:val="28"/>
          <w:szCs w:val="28"/>
        </w:rPr>
        <w:t xml:space="preserve">на у мужчины похитили </w:t>
      </w:r>
      <w:r w:rsidR="00C55E04">
        <w:rPr>
          <w:rFonts w:ascii="Times New Roman" w:hAnsi="Times New Roman" w:cs="Times New Roman"/>
          <w:sz w:val="28"/>
          <w:szCs w:val="28"/>
        </w:rPr>
        <w:t xml:space="preserve">728 тыс. руб. </w:t>
      </w:r>
    </w:p>
    <w:p w14:paraId="38192228" w14:textId="3DAFE372" w:rsidR="00CC76D3" w:rsidRPr="003D1C12" w:rsidRDefault="00056F68" w:rsidP="00C55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факту в ОМВД</w:t>
      </w:r>
      <w:r w:rsidR="00C55E04">
        <w:rPr>
          <w:rFonts w:ascii="Times New Roman" w:hAnsi="Times New Roman" w:cs="Times New Roman"/>
          <w:sz w:val="28"/>
          <w:szCs w:val="28"/>
        </w:rPr>
        <w:t xml:space="preserve"> России по Читинскому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6D3" w:rsidRPr="003D1C12">
        <w:rPr>
          <w:rFonts w:ascii="Times New Roman" w:hAnsi="Times New Roman" w:cs="Times New Roman"/>
          <w:sz w:val="28"/>
          <w:szCs w:val="28"/>
        </w:rPr>
        <w:t>возбужден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76D3" w:rsidRPr="003D1C12">
        <w:rPr>
          <w:rFonts w:ascii="Times New Roman" w:hAnsi="Times New Roman" w:cs="Times New Roman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C76D3" w:rsidRPr="003D1C1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76D3" w:rsidRPr="003D1C12">
        <w:rPr>
          <w:rFonts w:ascii="Times New Roman" w:hAnsi="Times New Roman" w:cs="Times New Roman"/>
          <w:sz w:val="28"/>
          <w:szCs w:val="28"/>
        </w:rPr>
        <w:t>.</w:t>
      </w:r>
      <w:r w:rsidR="00CC76D3" w:rsidRPr="003D1C12">
        <w:rPr>
          <w:rFonts w:ascii="Times New Roman" w:hAnsi="Times New Roman" w:cs="Times New Roman"/>
          <w:sz w:val="28"/>
          <w:szCs w:val="28"/>
        </w:rPr>
        <w:tab/>
      </w:r>
    </w:p>
    <w:p w14:paraId="676FA09B" w14:textId="7C5F02D3" w:rsidR="00CC76D3" w:rsidRPr="003D1C12" w:rsidRDefault="00CC76D3" w:rsidP="00E5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ab/>
      </w:r>
      <w:r w:rsidR="00056F68">
        <w:rPr>
          <w:rFonts w:ascii="Times New Roman" w:hAnsi="Times New Roman" w:cs="Times New Roman"/>
          <w:sz w:val="28"/>
          <w:szCs w:val="28"/>
        </w:rPr>
        <w:t xml:space="preserve">Напоминаю, 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чтобы не оказаться жертвой мошенников необходимо </w:t>
      </w:r>
      <w:r w:rsidR="00056F68">
        <w:rPr>
          <w:rFonts w:ascii="Times New Roman" w:hAnsi="Times New Roman" w:cs="Times New Roman"/>
          <w:sz w:val="28"/>
          <w:szCs w:val="28"/>
        </w:rPr>
        <w:t xml:space="preserve">не отвечать на телефонные звонки с незнакомых номеров телефонов, не в коем случае не идти на контакт, в случае если Вам представились сотрудниками правоохранительных органов, кредитных организаций, сотовых операторов, </w:t>
      </w:r>
      <w:r w:rsidR="008A643E" w:rsidRPr="003D1C12">
        <w:rPr>
          <w:rFonts w:ascii="Times New Roman" w:hAnsi="Times New Roman" w:cs="Times New Roman"/>
          <w:sz w:val="28"/>
          <w:szCs w:val="28"/>
        </w:rPr>
        <w:t>никогда и никому не сообща</w:t>
      </w:r>
      <w:r w:rsidR="00431E08">
        <w:rPr>
          <w:rFonts w:ascii="Times New Roman" w:hAnsi="Times New Roman" w:cs="Times New Roman"/>
          <w:sz w:val="28"/>
          <w:szCs w:val="28"/>
        </w:rPr>
        <w:t>йте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пароли, секретные коды, которые приходят Вам в СМС сообщении от банка, не при каких обстоятельствах не</w:t>
      </w:r>
      <w:r w:rsidR="00C55E04">
        <w:rPr>
          <w:rFonts w:ascii="Times New Roman" w:hAnsi="Times New Roman" w:cs="Times New Roman"/>
          <w:sz w:val="28"/>
          <w:szCs w:val="28"/>
        </w:rPr>
        <w:t xml:space="preserve"> оформляйте кредиты, займы по просьбе иных лиц, не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сообщайте данные Ваших банковских карт, а также секретный код на обратной стороне карты, сотрудники любого банка никогда не попросят сообщить данные Вашей карты, так как у них однозначно имеются Ваши данные, не переходите по ссылкам на неизвестные сайты в сети «Интернет», сотрудники банка никог</w:t>
      </w:r>
      <w:r w:rsidR="00CA3AFD" w:rsidRPr="003D1C12">
        <w:rPr>
          <w:rFonts w:ascii="Times New Roman" w:hAnsi="Times New Roman" w:cs="Times New Roman"/>
          <w:sz w:val="28"/>
          <w:szCs w:val="28"/>
        </w:rPr>
        <w:t>д</w:t>
      </w:r>
      <w:r w:rsidR="008A643E" w:rsidRPr="003D1C12">
        <w:rPr>
          <w:rFonts w:ascii="Times New Roman" w:hAnsi="Times New Roman" w:cs="Times New Roman"/>
          <w:sz w:val="28"/>
          <w:szCs w:val="28"/>
        </w:rPr>
        <w:t>а не попросят Вас подойти к банкомату</w:t>
      </w:r>
      <w:r w:rsidR="00CA3AFD" w:rsidRPr="003D1C12">
        <w:rPr>
          <w:rFonts w:ascii="Times New Roman" w:hAnsi="Times New Roman" w:cs="Times New Roman"/>
          <w:sz w:val="28"/>
          <w:szCs w:val="28"/>
        </w:rPr>
        <w:t xml:space="preserve">, а если все же попросили то знайте что это – мошенник, никогда не переводите денежные средства, если вас попросил знакомый в социальной сети, возможно мошенники взломали аккаунт, сначала свяжитесь с этим человеком и узнайте действительно ли он просит у Вас деньги, действуйте обдуманно, не торопливо и помните «Бесплатный сыр только в мышеловке». 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ED4D293" w14:textId="501105D2" w:rsidR="00251F0E" w:rsidRPr="003D1C12" w:rsidRDefault="00CC76D3" w:rsidP="00E5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 xml:space="preserve">      </w:t>
      </w:r>
      <w:r w:rsidR="00E50540" w:rsidRPr="003D1C12">
        <w:rPr>
          <w:rFonts w:ascii="Times New Roman" w:hAnsi="Times New Roman" w:cs="Times New Roman"/>
          <w:sz w:val="28"/>
          <w:szCs w:val="28"/>
        </w:rPr>
        <w:t xml:space="preserve"> </w:t>
      </w:r>
      <w:r w:rsidR="00251F0E" w:rsidRPr="003D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78FFA" w14:textId="1591037F" w:rsidR="00E53D9F" w:rsidRPr="003D1C12" w:rsidRDefault="00E53D9F" w:rsidP="00E53D9F">
      <w:pPr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>Ст. помощник прокурора района</w:t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="00AE4D63" w:rsidRPr="003D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3D1C12">
        <w:rPr>
          <w:rFonts w:ascii="Times New Roman" w:hAnsi="Times New Roman" w:cs="Times New Roman"/>
          <w:sz w:val="28"/>
          <w:szCs w:val="28"/>
        </w:rPr>
        <w:t xml:space="preserve">Б.Ж. </w:t>
      </w:r>
      <w:r w:rsidR="00F66D3B" w:rsidRPr="003D1C12">
        <w:rPr>
          <w:rFonts w:ascii="Times New Roman" w:hAnsi="Times New Roman" w:cs="Times New Roman"/>
          <w:sz w:val="28"/>
          <w:szCs w:val="28"/>
        </w:rPr>
        <w:t>Хорлоев</w:t>
      </w:r>
    </w:p>
    <w:p w14:paraId="2260F628" w14:textId="77777777" w:rsidR="00CA3AFD" w:rsidRPr="003D1C12" w:rsidRDefault="00CA3AFD" w:rsidP="00AE4D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A3AFD" w:rsidRPr="003D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C6"/>
    <w:rsid w:val="00056F68"/>
    <w:rsid w:val="000A5D34"/>
    <w:rsid w:val="000C3775"/>
    <w:rsid w:val="000C782F"/>
    <w:rsid w:val="00230668"/>
    <w:rsid w:val="00251F0E"/>
    <w:rsid w:val="00361FC6"/>
    <w:rsid w:val="00372C59"/>
    <w:rsid w:val="003D1C12"/>
    <w:rsid w:val="00431E08"/>
    <w:rsid w:val="00541354"/>
    <w:rsid w:val="00827C98"/>
    <w:rsid w:val="008A643E"/>
    <w:rsid w:val="008C65CA"/>
    <w:rsid w:val="009240E2"/>
    <w:rsid w:val="00A71618"/>
    <w:rsid w:val="00AE4D63"/>
    <w:rsid w:val="00B473F7"/>
    <w:rsid w:val="00BE3731"/>
    <w:rsid w:val="00C55E04"/>
    <w:rsid w:val="00CA3AFD"/>
    <w:rsid w:val="00CC76D3"/>
    <w:rsid w:val="00E50540"/>
    <w:rsid w:val="00E53D9F"/>
    <w:rsid w:val="00E62C90"/>
    <w:rsid w:val="00E819C0"/>
    <w:rsid w:val="00F66D3B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6FAD"/>
  <w15:chartTrackingRefBased/>
  <w15:docId w15:val="{27173FCE-99C8-48DB-A483-67492588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9240E2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24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6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Хорлоев Болот Жамсоевич</dc:creator>
  <cp:keywords/>
  <dc:description/>
  <cp:lastModifiedBy>Евгения Борисовна</cp:lastModifiedBy>
  <cp:revision>2</cp:revision>
  <cp:lastPrinted>2023-10-10T05:20:00Z</cp:lastPrinted>
  <dcterms:created xsi:type="dcterms:W3CDTF">2024-07-29T03:57:00Z</dcterms:created>
  <dcterms:modified xsi:type="dcterms:W3CDTF">2024-07-29T03:57:00Z</dcterms:modified>
</cp:coreProperties>
</file>